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A1" w:rsidRDefault="00DC59A1" w:rsidP="00DC59A1">
      <w:pPr>
        <w:tabs>
          <w:tab w:val="center" w:pos="2646"/>
          <w:tab w:val="left" w:pos="10205"/>
        </w:tabs>
        <w:ind w:right="-1"/>
        <w:rPr>
          <w:rFonts w:ascii="源柔ゴシックXP Bold" w:eastAsia="源柔ゴシックXP Bold" w:hAnsi="源柔ゴシックXP Bold" w:cs="源柔ゴシックXP Bold"/>
          <w:b/>
          <w:sz w:val="24"/>
          <w:szCs w:val="24"/>
        </w:rPr>
      </w:pPr>
      <w:bookmarkStart w:id="0" w:name="_GoBack"/>
      <w:bookmarkEnd w:id="0"/>
      <w:r w:rsidRPr="000A226C">
        <w:rPr>
          <w:rFonts w:ascii="源柔ゴシックXP Bold" w:eastAsia="源柔ゴシックXP Bold" w:hAnsi="源柔ゴシックXP Bold" w:cs="源柔ゴシックXP Bold" w:hint="eastAsia"/>
          <w:b/>
          <w:sz w:val="40"/>
          <w:szCs w:val="40"/>
          <w:bdr w:val="single" w:sz="4" w:space="0" w:color="auto"/>
        </w:rPr>
        <w:t>まち　　　　運営委員会　行き</w:t>
      </w:r>
      <w:r w:rsidRPr="001C75E6">
        <w:rPr>
          <w:rFonts w:ascii="源柔ゴシックXP Bold" w:eastAsia="源柔ゴシックXP Bold" w:hAnsi="源柔ゴシックXP Bold" w:cs="源柔ゴシックXP Bold" w:hint="eastAsia"/>
          <w:b/>
          <w:sz w:val="24"/>
          <w:szCs w:val="24"/>
        </w:rPr>
        <w:t xml:space="preserve">　</w:t>
      </w:r>
    </w:p>
    <w:p w:rsidR="00DC59A1" w:rsidRPr="000A226C" w:rsidRDefault="00DC59A1" w:rsidP="00DC59A1">
      <w:pPr>
        <w:tabs>
          <w:tab w:val="center" w:pos="2646"/>
          <w:tab w:val="left" w:pos="10205"/>
        </w:tabs>
        <w:spacing w:line="240" w:lineRule="exact"/>
        <w:ind w:right="-1"/>
        <w:jc w:val="righ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 w:rsidRPr="000A226C">
        <w:rPr>
          <w:rFonts w:ascii="源柔ゴシックXP Normal" w:eastAsia="源柔ゴシックXP Normal" w:hAnsi="源柔ゴシックXP Normal" w:cs="源柔ゴシックXP Normal" w:hint="eastAsia"/>
          <w:b/>
          <w:sz w:val="24"/>
          <w:szCs w:val="24"/>
        </w:rPr>
        <w:t xml:space="preserve">　　　　　　　　　　　　　　　　　</w:t>
      </w: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23区南生活クラブ生協</w:t>
      </w:r>
    </w:p>
    <w:p w:rsidR="00DC59A1" w:rsidRPr="000A226C" w:rsidRDefault="00DC59A1" w:rsidP="00DC59A1">
      <w:pPr>
        <w:tabs>
          <w:tab w:val="center" w:pos="2646"/>
        </w:tabs>
        <w:spacing w:line="240" w:lineRule="exact"/>
        <w:jc w:val="righ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まちづくり委員会</w:t>
      </w:r>
    </w:p>
    <w:p w:rsidR="00AE432E" w:rsidRDefault="00A06E13" w:rsidP="00AE432E">
      <w:pPr>
        <w:tabs>
          <w:tab w:val="center" w:pos="2646"/>
        </w:tabs>
        <w:jc w:val="center"/>
        <w:rPr>
          <w:rFonts w:ascii="源柔ゴシックXP Bold" w:eastAsia="源柔ゴシックXP Bold" w:hAnsi="源柔ゴシックXP Bold" w:cs="源柔ゴシックXP Bold"/>
          <w:b/>
          <w:sz w:val="36"/>
          <w:szCs w:val="36"/>
        </w:rPr>
      </w:pPr>
      <w:r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 xml:space="preserve">③緊急物資受け渡し訓練　</w:t>
      </w:r>
      <w:r w:rsidR="00AE432E" w:rsidRPr="00AE432E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報告書</w:t>
      </w:r>
    </w:p>
    <w:p w:rsidR="009C4DE3" w:rsidRDefault="009C4DE3" w:rsidP="009C4DE3">
      <w:pPr>
        <w:spacing w:line="240" w:lineRule="exact"/>
        <w:ind w:left="283" w:hangingChars="118" w:hanging="283"/>
        <w:jc w:val="center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※</w:t>
      </w:r>
      <w:r w:rsidR="00A06E13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11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月30日までに開催し、実施後速やかに報告してください</w:t>
      </w:r>
    </w:p>
    <w:p w:rsidR="009C4DE3" w:rsidRPr="009B0C02" w:rsidRDefault="009C4DE3" w:rsidP="009C4DE3">
      <w:pPr>
        <w:spacing w:line="240" w:lineRule="exact"/>
      </w:pPr>
    </w:p>
    <w:p w:rsidR="00AE432E" w:rsidRPr="003A6D67" w:rsidRDefault="00AE432E" w:rsidP="00AE432E">
      <w:pPr>
        <w:spacing w:line="480" w:lineRule="exact"/>
        <w:ind w:leftChars="472" w:left="991"/>
        <w:jc w:val="left"/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</w:pP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まち名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　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コミュニティ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リーダー名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</w:p>
    <w:p w:rsidR="00AE432E" w:rsidRPr="00AE432E" w:rsidRDefault="00AE432E" w:rsidP="009B0C02">
      <w:pPr>
        <w:spacing w:line="480" w:lineRule="exact"/>
        <w:ind w:leftChars="472" w:left="991"/>
        <w:jc w:val="left"/>
      </w:pPr>
      <w:r w:rsidRPr="00813D0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実施日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813D01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月　　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今日の参加人数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：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人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(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大人　　人　子ども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人)</w:t>
      </w:r>
    </w:p>
    <w:p w:rsidR="00AE432E" w:rsidRPr="009B0C02" w:rsidRDefault="00AE432E" w:rsidP="00ED3C06">
      <w:pPr>
        <w:spacing w:line="240" w:lineRule="exact"/>
      </w:pPr>
    </w:p>
    <w:p w:rsidR="00ED3C06" w:rsidRDefault="00A06E13" w:rsidP="00A06E13">
      <w:pPr>
        <w:tabs>
          <w:tab w:val="left" w:pos="7830"/>
        </w:tabs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1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）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連絡体制は整っていますか？</w:t>
      </w:r>
      <w:r w:rsidR="009C4DE3">
        <w:rPr>
          <w:rFonts w:ascii="源柔ゴシックXP Normal" w:eastAsia="源柔ゴシックXP Normal" w:hAnsi="源柔ゴシックXP Normal" w:cs="源柔ゴシックXP Normal"/>
          <w:sz w:val="24"/>
          <w:szCs w:val="21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D3C06" w:rsidTr="00413538">
        <w:tc>
          <w:tcPr>
            <w:tcW w:w="10664" w:type="dxa"/>
          </w:tcPr>
          <w:p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A06E13" w:rsidRPr="00A06E13" w:rsidRDefault="00A06E13" w:rsidP="00A06E13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 w:rsidRPr="00A06E13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はい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（一斉メール、</w:t>
            </w:r>
            <w:r w:rsid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SNS、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連絡網</w:t>
            </w:r>
            <w:r w:rsid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の作成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など詳しく教えてください）</w:t>
            </w:r>
          </w:p>
          <w:p w:rsidR="009B0C02" w:rsidRPr="00C90FA3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B0C02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B0C02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5E2F7F" w:rsidRPr="00A06E13" w:rsidRDefault="00A06E13" w:rsidP="00ED3C06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 w:rsidRPr="00A06E13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いいえ</w:t>
            </w:r>
          </w:p>
          <w:p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</w:tc>
      </w:tr>
    </w:tbl>
    <w:p w:rsidR="00C90FA3" w:rsidRDefault="00C90FA3" w:rsidP="009C4DE3">
      <w:pPr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2）今回の活動</w:t>
      </w:r>
      <w:r w:rsidR="0024141C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内容について教えてください。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90FA3" w:rsidTr="004269E9">
        <w:tc>
          <w:tcPr>
            <w:tcW w:w="10664" w:type="dxa"/>
          </w:tcPr>
          <w:p w:rsidR="00C90FA3" w:rsidRDefault="00C90FA3" w:rsidP="004269E9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・防災、減災をテーマにした活動</w:t>
            </w:r>
          </w:p>
          <w:p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（防災冊子の読み合わせ、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危険個所チェックなどまち歩き、緊急時の安否確認方法・・・など）</w:t>
            </w:r>
          </w:p>
          <w:p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防災以外のテーマで行ったこと</w:t>
            </w:r>
          </w:p>
          <w:p w:rsidR="0024141C" w:rsidRP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4"/>
              </w:rPr>
              <w:t xml:space="preserve">　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（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次回の集まりについて話した、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近所情報の共有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、エッコロの事例共有、共済ハグくみアピール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・・・など）</w:t>
            </w:r>
          </w:p>
          <w:p w:rsidR="0024141C" w:rsidRDefault="0024141C" w:rsidP="0024141C">
            <w:pPr>
              <w:pStyle w:val="a3"/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pStyle w:val="a3"/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pStyle w:val="a3"/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pStyle w:val="a3"/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P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成果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 xml:space="preserve">　（人と人がつながった結果見えたこと）</w:t>
            </w:r>
          </w:p>
          <w:p w:rsidR="0024141C" w:rsidRDefault="0024141C" w:rsidP="0024141C">
            <w:pPr>
              <w:pStyle w:val="a3"/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pStyle w:val="a3"/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pStyle w:val="a3"/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pStyle w:val="a3"/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24141C" w:rsidRDefault="0024141C" w:rsidP="0024141C">
            <w:pPr>
              <w:pStyle w:val="a3"/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C90FA3" w:rsidRP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課題</w:t>
            </w:r>
          </w:p>
          <w:p w:rsidR="00C90FA3" w:rsidRDefault="00C90FA3" w:rsidP="00C90FA3">
            <w:pPr>
              <w:pStyle w:val="a3"/>
              <w:spacing w:line="240" w:lineRule="exact"/>
              <w:ind w:leftChars="0" w:left="60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C90FA3" w:rsidRDefault="00C90FA3" w:rsidP="00C90FA3">
            <w:pPr>
              <w:pStyle w:val="a3"/>
              <w:spacing w:line="240" w:lineRule="exact"/>
              <w:ind w:leftChars="0" w:left="60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C90FA3" w:rsidRDefault="00C90FA3" w:rsidP="00C90FA3">
            <w:pPr>
              <w:pStyle w:val="a3"/>
              <w:spacing w:line="240" w:lineRule="exact"/>
              <w:ind w:leftChars="0" w:left="60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C90FA3" w:rsidRDefault="00C90FA3" w:rsidP="00C90FA3">
            <w:pPr>
              <w:pStyle w:val="a3"/>
              <w:spacing w:line="240" w:lineRule="exact"/>
              <w:ind w:leftChars="0" w:left="60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C90FA3" w:rsidRDefault="00C90FA3" w:rsidP="00C90FA3">
            <w:pPr>
              <w:pStyle w:val="a3"/>
              <w:spacing w:line="240" w:lineRule="exact"/>
              <w:ind w:leftChars="0" w:left="60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C90FA3" w:rsidRDefault="00C90FA3" w:rsidP="00C90FA3">
            <w:pPr>
              <w:pStyle w:val="a3"/>
              <w:spacing w:line="240" w:lineRule="exact"/>
              <w:ind w:leftChars="0" w:left="60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</w:tc>
      </w:tr>
    </w:tbl>
    <w:p w:rsidR="00DC59A1" w:rsidRDefault="00DC59A1" w:rsidP="0034395D">
      <w:pPr>
        <w:spacing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</w:p>
    <w:p w:rsidR="006B6069" w:rsidRDefault="006B6069" w:rsidP="006B6069">
      <w:pPr>
        <w:spacing w:line="360" w:lineRule="exac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●配付しきれなかった物資の返却は、まち運営委員会に問い合わせてください。</w:t>
      </w:r>
    </w:p>
    <w:p w:rsidR="006B6069" w:rsidRDefault="006B6069" w:rsidP="0034395D">
      <w:pPr>
        <w:spacing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</w:p>
    <w:p w:rsidR="009C4DE3" w:rsidRDefault="009C4DE3" w:rsidP="009C4DE3">
      <w:pPr>
        <w:spacing w:line="360" w:lineRule="exac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●提出方法は下記の通りです。注意事項があります。</w:t>
      </w:r>
    </w:p>
    <w:p w:rsidR="009C4DE3" w:rsidRPr="009C4DE3" w:rsidRDefault="009C4DE3" w:rsidP="009C4DE3">
      <w:pPr>
        <w:spacing w:line="360" w:lineRule="exac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 xml:space="preserve">　①配達便でセンターに提出　</w:t>
      </w:r>
      <w:r w:rsidRPr="009C4DE3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wave"/>
        </w:rPr>
        <w:t>必ず「申込用紙専用通いケース」に入れてください</w:t>
      </w:r>
      <w:r w:rsidRPr="009C4DE3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 xml:space="preserve">！　</w:t>
      </w:r>
    </w:p>
    <w:p w:rsidR="009C4DE3" w:rsidRPr="009C4DE3" w:rsidRDefault="009C4DE3" w:rsidP="0024141C">
      <w:pPr>
        <w:spacing w:line="360" w:lineRule="exact"/>
        <w:ind w:firstLineChars="100" w:firstLine="240"/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②デポー組合員は、デポーレジに提出</w:t>
      </w:r>
    </w:p>
    <w:sectPr w:rsidR="009C4DE3" w:rsidRPr="009C4DE3" w:rsidSect="00785EA9">
      <w:footerReference w:type="default" r:id="rId8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4D" w:rsidRDefault="00476D4D" w:rsidP="00C0736D">
      <w:r>
        <w:separator/>
      </w:r>
    </w:p>
  </w:endnote>
  <w:endnote w:type="continuationSeparator" w:id="0">
    <w:p w:rsidR="00476D4D" w:rsidRDefault="00476D4D" w:rsidP="00C0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源柔ゴシックXP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源柔ゴシックXP Bold">
    <w:panose1 w:val="020B06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988808"/>
      <w:docPartObj>
        <w:docPartGallery w:val="Page Numbers (Bottom of Page)"/>
        <w:docPartUnique/>
      </w:docPartObj>
    </w:sdtPr>
    <w:sdtContent>
      <w:p w:rsidR="00785EA9" w:rsidRDefault="00785EA9">
        <w:pPr>
          <w:pStyle w:val="a6"/>
          <w:jc w:val="center"/>
        </w:pPr>
        <w:r>
          <w:rPr>
            <w:rFonts w:hint="eastAsia"/>
          </w:rPr>
          <w:t>21-</w:t>
        </w:r>
        <w:r>
          <w:rPr>
            <w:rFonts w:hint="eastAsia"/>
          </w:rPr>
          <w:t>③</w:t>
        </w:r>
        <w:r>
          <w:rPr>
            <w:rFonts w:hint="eastAsia"/>
          </w:rPr>
          <w:t>-12</w:t>
        </w:r>
      </w:p>
    </w:sdtContent>
  </w:sdt>
  <w:p w:rsidR="00785EA9" w:rsidRDefault="00785E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4D" w:rsidRDefault="00476D4D" w:rsidP="00C0736D">
      <w:r>
        <w:separator/>
      </w:r>
    </w:p>
  </w:footnote>
  <w:footnote w:type="continuationSeparator" w:id="0">
    <w:p w:rsidR="00476D4D" w:rsidRDefault="00476D4D" w:rsidP="00C0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4B0"/>
    <w:multiLevelType w:val="hybridMultilevel"/>
    <w:tmpl w:val="55AE554C"/>
    <w:lvl w:ilvl="0" w:tplc="673E165E">
      <w:start w:val="1"/>
      <w:numFmt w:val="bullet"/>
      <w:lvlText w:val="・"/>
      <w:lvlJc w:val="left"/>
      <w:pPr>
        <w:ind w:left="600" w:hanging="360"/>
      </w:pPr>
      <w:rPr>
        <w:rFonts w:ascii="源柔ゴシックXP Normal" w:eastAsia="源柔ゴシックXP Normal" w:hAnsi="源柔ゴシックXP Normal" w:cs="源柔ゴシックXP Norm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92C1654"/>
    <w:multiLevelType w:val="hybridMultilevel"/>
    <w:tmpl w:val="03F88630"/>
    <w:lvl w:ilvl="0" w:tplc="4EC42F9E">
      <w:start w:val="17"/>
      <w:numFmt w:val="bullet"/>
      <w:lvlText w:val="□"/>
      <w:lvlJc w:val="left"/>
      <w:pPr>
        <w:ind w:left="360" w:hanging="360"/>
      </w:pPr>
      <w:rPr>
        <w:rFonts w:ascii="源柔ゴシックXP Normal" w:eastAsia="源柔ゴシックXP Normal" w:hAnsi="源柔ゴシックXP Normal" w:cs="源柔ゴシックXP Norm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43"/>
    <w:rsid w:val="000501AC"/>
    <w:rsid w:val="00073A27"/>
    <w:rsid w:val="0010222A"/>
    <w:rsid w:val="00110C00"/>
    <w:rsid w:val="00123486"/>
    <w:rsid w:val="00145C0D"/>
    <w:rsid w:val="00163AAF"/>
    <w:rsid w:val="00196D08"/>
    <w:rsid w:val="001A0437"/>
    <w:rsid w:val="001D51C8"/>
    <w:rsid w:val="001F0D79"/>
    <w:rsid w:val="00220A7D"/>
    <w:rsid w:val="0024141C"/>
    <w:rsid w:val="002B1B88"/>
    <w:rsid w:val="0034395D"/>
    <w:rsid w:val="00360572"/>
    <w:rsid w:val="0038436E"/>
    <w:rsid w:val="00391398"/>
    <w:rsid w:val="0039759B"/>
    <w:rsid w:val="003A6D67"/>
    <w:rsid w:val="004017E0"/>
    <w:rsid w:val="00411552"/>
    <w:rsid w:val="00476D4D"/>
    <w:rsid w:val="00483A93"/>
    <w:rsid w:val="004B5933"/>
    <w:rsid w:val="0052753E"/>
    <w:rsid w:val="00555D18"/>
    <w:rsid w:val="00584DDC"/>
    <w:rsid w:val="005D63D3"/>
    <w:rsid w:val="005E2F7F"/>
    <w:rsid w:val="00602989"/>
    <w:rsid w:val="0069337F"/>
    <w:rsid w:val="006B6069"/>
    <w:rsid w:val="006E6F36"/>
    <w:rsid w:val="00725EE7"/>
    <w:rsid w:val="00770C71"/>
    <w:rsid w:val="007762B6"/>
    <w:rsid w:val="00785EA9"/>
    <w:rsid w:val="007C705E"/>
    <w:rsid w:val="00800A30"/>
    <w:rsid w:val="00801EA2"/>
    <w:rsid w:val="00813D01"/>
    <w:rsid w:val="0082432D"/>
    <w:rsid w:val="008552A4"/>
    <w:rsid w:val="008611CE"/>
    <w:rsid w:val="00881C79"/>
    <w:rsid w:val="008D0624"/>
    <w:rsid w:val="009A3758"/>
    <w:rsid w:val="009B0C02"/>
    <w:rsid w:val="009C4DE3"/>
    <w:rsid w:val="009D320B"/>
    <w:rsid w:val="00A00E43"/>
    <w:rsid w:val="00A06E13"/>
    <w:rsid w:val="00A27019"/>
    <w:rsid w:val="00A404D2"/>
    <w:rsid w:val="00A4765E"/>
    <w:rsid w:val="00AC06B6"/>
    <w:rsid w:val="00AC2D09"/>
    <w:rsid w:val="00AE432E"/>
    <w:rsid w:val="00B31517"/>
    <w:rsid w:val="00B632E1"/>
    <w:rsid w:val="00B72262"/>
    <w:rsid w:val="00B77639"/>
    <w:rsid w:val="00B90ECE"/>
    <w:rsid w:val="00BC4AA3"/>
    <w:rsid w:val="00C0736D"/>
    <w:rsid w:val="00C4214B"/>
    <w:rsid w:val="00C72F3C"/>
    <w:rsid w:val="00C90711"/>
    <w:rsid w:val="00C90FA3"/>
    <w:rsid w:val="00CD6D50"/>
    <w:rsid w:val="00DC59A1"/>
    <w:rsid w:val="00DD2C16"/>
    <w:rsid w:val="00E46FDF"/>
    <w:rsid w:val="00E559A9"/>
    <w:rsid w:val="00E73365"/>
    <w:rsid w:val="00ED3C06"/>
    <w:rsid w:val="00FA169C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36D"/>
  </w:style>
  <w:style w:type="paragraph" w:styleId="a6">
    <w:name w:val="footer"/>
    <w:basedOn w:val="a"/>
    <w:link w:val="a7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36D"/>
  </w:style>
  <w:style w:type="table" w:styleId="a8">
    <w:name w:val="Table Grid"/>
    <w:basedOn w:val="a1"/>
    <w:uiPriority w:val="39"/>
    <w:rsid w:val="0041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E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36D"/>
  </w:style>
  <w:style w:type="paragraph" w:styleId="a6">
    <w:name w:val="footer"/>
    <w:basedOn w:val="a"/>
    <w:link w:val="a7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36D"/>
  </w:style>
  <w:style w:type="table" w:styleId="a8">
    <w:name w:val="Table Grid"/>
    <w:basedOn w:val="a1"/>
    <w:uiPriority w:val="39"/>
    <w:rsid w:val="0041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滝鼻容子</dc:creator>
  <cp:lastModifiedBy>tp</cp:lastModifiedBy>
  <cp:revision>5</cp:revision>
  <cp:lastPrinted>2019-04-18T05:03:00Z</cp:lastPrinted>
  <dcterms:created xsi:type="dcterms:W3CDTF">2019-03-21T06:17:00Z</dcterms:created>
  <dcterms:modified xsi:type="dcterms:W3CDTF">2019-04-18T05:06:00Z</dcterms:modified>
</cp:coreProperties>
</file>